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260" w:rsidRPr="00360DE5" w:rsidRDefault="00484260" w:rsidP="004842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</w:t>
      </w:r>
    </w:p>
    <w:p w:rsidR="00484260" w:rsidRPr="00360DE5" w:rsidRDefault="00484260" w:rsidP="004842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2017 – 2018 учебный год</w:t>
      </w:r>
    </w:p>
    <w:p w:rsidR="00484260" w:rsidRPr="00360DE5" w:rsidRDefault="00484260" w:rsidP="004842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484260" w:rsidRDefault="00484260" w:rsidP="004842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42AB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E85596" w:rsidRDefault="00484260" w:rsidP="004842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484260" w:rsidRDefault="00484260" w:rsidP="0048426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-50</w:t>
      </w:r>
    </w:p>
    <w:p w:rsidR="00E85596" w:rsidRDefault="00484260" w:rsidP="00E855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1-</w:t>
      </w:r>
      <w:r w:rsidR="0048623B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оцениваются </w:t>
      </w:r>
      <w:r w:rsidR="00E85596" w:rsidRPr="009A637E">
        <w:rPr>
          <w:rFonts w:ascii="Times New Roman" w:hAnsi="Times New Roman" w:cs="Times New Roman"/>
          <w:sz w:val="28"/>
          <w:szCs w:val="28"/>
        </w:rPr>
        <w:t xml:space="preserve"> </w:t>
      </w:r>
      <w:r w:rsidR="00E85596">
        <w:rPr>
          <w:rFonts w:ascii="Times New Roman" w:hAnsi="Times New Roman" w:cs="Times New Roman"/>
          <w:b/>
          <w:sz w:val="28"/>
          <w:szCs w:val="28"/>
        </w:rPr>
        <w:t>2</w:t>
      </w:r>
      <w:r w:rsidR="00E85596" w:rsidRPr="009A637E">
        <w:rPr>
          <w:rFonts w:ascii="Times New Roman" w:hAnsi="Times New Roman" w:cs="Times New Roman"/>
          <w:sz w:val="28"/>
          <w:szCs w:val="28"/>
        </w:rPr>
        <w:t xml:space="preserve"> балл</w:t>
      </w:r>
      <w:r w:rsidR="00E855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E85596" w:rsidRPr="009A637E">
        <w:rPr>
          <w:rFonts w:ascii="Times New Roman" w:hAnsi="Times New Roman" w:cs="Times New Roman"/>
          <w:sz w:val="28"/>
          <w:szCs w:val="28"/>
        </w:rPr>
        <w:t xml:space="preserve"> за правильный ответ.</w:t>
      </w:r>
      <w:r w:rsidR="00E85596">
        <w:rPr>
          <w:rFonts w:ascii="Times New Roman" w:hAnsi="Times New Roman" w:cs="Times New Roman"/>
          <w:sz w:val="28"/>
          <w:szCs w:val="28"/>
        </w:rPr>
        <w:t xml:space="preserve"> Всего </w:t>
      </w:r>
      <w:r w:rsidR="0048623B">
        <w:rPr>
          <w:rFonts w:ascii="Times New Roman" w:hAnsi="Times New Roman" w:cs="Times New Roman"/>
          <w:b/>
          <w:sz w:val="28"/>
          <w:szCs w:val="28"/>
        </w:rPr>
        <w:t>18</w:t>
      </w:r>
      <w:r w:rsidR="00E85596" w:rsidRPr="00B44D4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баллов</w:t>
      </w:r>
      <w:r w:rsidR="00E85596">
        <w:rPr>
          <w:rFonts w:ascii="Times New Roman" w:hAnsi="Times New Roman" w:cs="Times New Roman"/>
          <w:sz w:val="28"/>
          <w:szCs w:val="28"/>
        </w:rPr>
        <w:t>.</w:t>
      </w:r>
    </w:p>
    <w:p w:rsidR="00E85596" w:rsidRDefault="0048623B" w:rsidP="00E855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 10 </w:t>
      </w:r>
      <w:r>
        <w:rPr>
          <w:rFonts w:ascii="Times New Roman" w:hAnsi="Times New Roman" w:cs="Times New Roman"/>
          <w:sz w:val="28"/>
          <w:szCs w:val="28"/>
        </w:rPr>
        <w:t xml:space="preserve">оценивается </w:t>
      </w:r>
      <w:r w:rsidR="00E85596">
        <w:rPr>
          <w:rFonts w:ascii="Times New Roman" w:hAnsi="Times New Roman" w:cs="Times New Roman"/>
          <w:sz w:val="28"/>
          <w:szCs w:val="28"/>
        </w:rPr>
        <w:t xml:space="preserve"> </w:t>
      </w:r>
      <w:r w:rsidR="00E85596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баллами</w:t>
      </w:r>
      <w:r w:rsidR="00E85596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E85596" w:rsidRPr="00F24073" w:rsidRDefault="0048623B" w:rsidP="00E8559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 11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47"/>
        <w:gridCol w:w="1730"/>
      </w:tblGrid>
      <w:tr w:rsidR="00E85596" w:rsidRPr="009A637E" w:rsidTr="00110CFC"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596" w:rsidRPr="009A637E" w:rsidRDefault="0048623B" w:rsidP="00486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 xml:space="preserve">По </w:t>
            </w:r>
            <w:r w:rsidRPr="0048623B">
              <w:rPr>
                <w:rStyle w:val="fontstyle01"/>
                <w:rFonts w:ascii="Times New Roman" w:hAnsi="Times New Roman" w:cs="Times New Roman"/>
                <w:b/>
              </w:rPr>
              <w:t>1</w:t>
            </w:r>
            <w:r w:rsidR="00947A94">
              <w:rPr>
                <w:rStyle w:val="fontstyle01"/>
                <w:rFonts w:ascii="Times New Roman" w:hAnsi="Times New Roman" w:cs="Times New Roman"/>
              </w:rPr>
              <w:t xml:space="preserve"> баллу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за каждое верно</w:t>
            </w:r>
            <w:r w:rsidR="00E85596" w:rsidRPr="00F24073">
              <w:rPr>
                <w:rStyle w:val="fontstyle01"/>
                <w:rFonts w:ascii="Times New Roman" w:hAnsi="Times New Roman" w:cs="Times New Roman"/>
              </w:rPr>
              <w:t xml:space="preserve"> определ</w:t>
            </w:r>
            <w:r>
              <w:rPr>
                <w:rStyle w:val="fontstyle01"/>
                <w:rFonts w:ascii="Times New Roman" w:hAnsi="Times New Roman" w:cs="Times New Roman"/>
              </w:rPr>
              <w:t>ённое вещество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596" w:rsidRPr="009A637E" w:rsidRDefault="00947A94" w:rsidP="0011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85596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E85596" w:rsidRPr="009A637E" w:rsidTr="00110CFC"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596" w:rsidRPr="009A637E" w:rsidRDefault="00E85596" w:rsidP="0011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подробно обоснован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596" w:rsidRPr="009A637E" w:rsidRDefault="0048623B" w:rsidP="0011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85596" w:rsidRPr="009A637E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</w:tr>
      <w:tr w:rsidR="00E85596" w:rsidRPr="009A637E" w:rsidTr="00110CFC"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596" w:rsidRPr="009A637E" w:rsidRDefault="00E85596" w:rsidP="0011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0F24">
              <w:rPr>
                <w:rStyle w:val="fontstyle01"/>
                <w:rFonts w:ascii="Times New Roman" w:hAnsi="Times New Roman" w:cs="Times New Roman"/>
              </w:rPr>
              <w:t xml:space="preserve">По </w:t>
            </w:r>
            <w:r w:rsidR="0048623B">
              <w:rPr>
                <w:rStyle w:val="fontstyle11"/>
              </w:rPr>
              <w:t xml:space="preserve">3 </w:t>
            </w:r>
            <w:r>
              <w:rPr>
                <w:rStyle w:val="fontstyle01"/>
                <w:rFonts w:ascii="Times New Roman" w:hAnsi="Times New Roman" w:cs="Times New Roman"/>
              </w:rPr>
              <w:t>балла</w:t>
            </w:r>
            <w:r w:rsidRPr="00590F24">
              <w:rPr>
                <w:rStyle w:val="fontstyle01"/>
                <w:rFonts w:ascii="Times New Roman" w:hAnsi="Times New Roman" w:cs="Times New Roman"/>
              </w:rPr>
              <w:t xml:space="preserve"> за каждый разумный и обоснованный способ идентификации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96" w:rsidRPr="009A637E" w:rsidRDefault="0048623B" w:rsidP="0011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85596" w:rsidRPr="009A637E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</w:tr>
      <w:tr w:rsidR="00E85596" w:rsidRPr="009A637E" w:rsidTr="00110CFC"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596" w:rsidRPr="009A637E" w:rsidRDefault="00E85596" w:rsidP="0011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37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596" w:rsidRPr="009A637E" w:rsidRDefault="00947A94" w:rsidP="0011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E85596" w:rsidRPr="009A637E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</w:tr>
    </w:tbl>
    <w:p w:rsidR="00E85596" w:rsidRPr="00F24073" w:rsidRDefault="00E85596" w:rsidP="00E85596">
      <w:pPr>
        <w:rPr>
          <w:rFonts w:ascii="Times New Roman" w:hAnsi="Times New Roman" w:cs="Times New Roman"/>
          <w:b/>
          <w:sz w:val="28"/>
          <w:szCs w:val="28"/>
        </w:rPr>
      </w:pPr>
      <w:r w:rsidRPr="00F24073">
        <w:rPr>
          <w:rFonts w:ascii="Times New Roman" w:hAnsi="Times New Roman" w:cs="Times New Roman"/>
          <w:b/>
          <w:sz w:val="28"/>
          <w:szCs w:val="28"/>
        </w:rPr>
        <w:t>Вопрос 15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47"/>
        <w:gridCol w:w="1730"/>
      </w:tblGrid>
      <w:tr w:rsidR="00E85596" w:rsidRPr="009A637E" w:rsidTr="00110CFC"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596" w:rsidRPr="009A637E" w:rsidRDefault="00E85596" w:rsidP="0011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0F63">
              <w:rPr>
                <w:rStyle w:val="fontstyle01"/>
              </w:rPr>
              <w:t>Подсчитано количеств</w:t>
            </w:r>
            <w:r>
              <w:rPr>
                <w:rStyle w:val="fontstyle01"/>
              </w:rPr>
              <w:t xml:space="preserve">о вдохов-выдохов 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596" w:rsidRPr="009A637E" w:rsidRDefault="00E85596" w:rsidP="0011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E85596" w:rsidRPr="009A637E" w:rsidTr="00110CFC"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96" w:rsidRPr="00F80F63" w:rsidRDefault="00E85596" w:rsidP="00110CFC">
            <w:pPr>
              <w:rPr>
                <w:rStyle w:val="fontstyle01"/>
              </w:rPr>
            </w:pPr>
            <w:r w:rsidRPr="00F80F63">
              <w:rPr>
                <w:rStyle w:val="fontstyle01"/>
              </w:rPr>
              <w:t>Подсчит</w:t>
            </w:r>
            <w:r>
              <w:rPr>
                <w:rStyle w:val="fontstyle01"/>
              </w:rPr>
              <w:t xml:space="preserve">ан </w:t>
            </w:r>
            <w:r w:rsidRPr="00F80F63">
              <w:rPr>
                <w:rStyle w:val="fontstyle01"/>
              </w:rPr>
              <w:t xml:space="preserve">объем </w:t>
            </w:r>
            <w:r>
              <w:rPr>
                <w:rStyle w:val="fontstyle01"/>
              </w:rPr>
              <w:t xml:space="preserve">вдыхаемого </w:t>
            </w:r>
            <w:r w:rsidRPr="00F80F63">
              <w:rPr>
                <w:rStyle w:val="fontstyle01"/>
              </w:rPr>
              <w:t>воздуха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96" w:rsidRDefault="00E85596" w:rsidP="0011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E85596" w:rsidRPr="009A637E" w:rsidTr="00110CFC"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596" w:rsidRPr="009A637E" w:rsidRDefault="00E85596" w:rsidP="0011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0F63">
              <w:rPr>
                <w:rStyle w:val="fontstyle01"/>
              </w:rPr>
              <w:t>Подсчитано</w:t>
            </w:r>
            <w:r w:rsidR="00B748D6">
              <w:rPr>
                <w:rStyle w:val="fontstyle01"/>
              </w:rPr>
              <w:t xml:space="preserve"> </w:t>
            </w:r>
            <w:r w:rsidRPr="00F80F63">
              <w:rPr>
                <w:rStyle w:val="fontstyle01"/>
              </w:rPr>
              <w:t>количество</w:t>
            </w:r>
            <w:r>
              <w:rPr>
                <w:rStyle w:val="fontstyle01"/>
              </w:rPr>
              <w:t xml:space="preserve"> потребляемого кислорода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596" w:rsidRPr="009A637E" w:rsidRDefault="00947A94" w:rsidP="0011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855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5596" w:rsidRPr="009A637E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</w:tr>
      <w:tr w:rsidR="00E85596" w:rsidRPr="009A637E" w:rsidTr="00110CFC"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596" w:rsidRPr="009A637E" w:rsidRDefault="00E85596" w:rsidP="0011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0F63">
              <w:rPr>
                <w:rStyle w:val="fontstyle01"/>
              </w:rPr>
              <w:t>Подсчитано</w:t>
            </w:r>
            <w:r w:rsidR="00B748D6">
              <w:rPr>
                <w:rStyle w:val="fontstyle01"/>
              </w:rPr>
              <w:t xml:space="preserve"> </w:t>
            </w:r>
            <w:r w:rsidRPr="00F80F63">
              <w:rPr>
                <w:rStyle w:val="fontstyle01"/>
              </w:rPr>
              <w:t>количество</w:t>
            </w:r>
            <w:r>
              <w:rPr>
                <w:rStyle w:val="fontstyle01"/>
              </w:rPr>
              <w:t xml:space="preserve"> выдыхаемого углекислого газа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96" w:rsidRPr="009A637E" w:rsidRDefault="00E85596" w:rsidP="0011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A637E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</w:p>
        </w:tc>
      </w:tr>
      <w:tr w:rsidR="00E85596" w:rsidRPr="009A637E" w:rsidTr="00110CFC"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596" w:rsidRPr="009A637E" w:rsidRDefault="00E85596" w:rsidP="0011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37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596" w:rsidRPr="009A637E" w:rsidRDefault="00947A94" w:rsidP="0011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E85596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</w:tr>
    </w:tbl>
    <w:p w:rsidR="00E85596" w:rsidRPr="009A637E" w:rsidRDefault="00E85596" w:rsidP="00E85596">
      <w:pPr>
        <w:rPr>
          <w:rFonts w:ascii="Times New Roman" w:hAnsi="Times New Roman" w:cs="Times New Roman"/>
          <w:sz w:val="28"/>
          <w:szCs w:val="28"/>
        </w:rPr>
      </w:pPr>
    </w:p>
    <w:p w:rsidR="001D7AF3" w:rsidRDefault="001D7AF3"/>
    <w:sectPr w:rsidR="001D7AF3" w:rsidSect="001D7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85596"/>
    <w:rsid w:val="001D7AF3"/>
    <w:rsid w:val="00325259"/>
    <w:rsid w:val="00484260"/>
    <w:rsid w:val="0048623B"/>
    <w:rsid w:val="00947A94"/>
    <w:rsid w:val="00B748D6"/>
    <w:rsid w:val="00E8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E85596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rsid w:val="00E85596"/>
    <w:rPr>
      <w:rFonts w:ascii="Times-Bold" w:hAnsi="Times-Bold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2017-09-21T20:05:00Z</dcterms:created>
  <dcterms:modified xsi:type="dcterms:W3CDTF">2017-09-24T13:57:00Z</dcterms:modified>
</cp:coreProperties>
</file>